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0" w:rsidRDefault="00AB353B" w:rsidP="00AB3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53B">
        <w:rPr>
          <w:rFonts w:ascii="Times New Roman" w:hAnsi="Times New Roman" w:cs="Times New Roman"/>
          <w:sz w:val="28"/>
          <w:szCs w:val="28"/>
        </w:rPr>
        <w:t xml:space="preserve">План </w:t>
      </w:r>
      <w:r w:rsidR="00F07BF0">
        <w:rPr>
          <w:rFonts w:ascii="Times New Roman" w:hAnsi="Times New Roman" w:cs="Times New Roman"/>
          <w:sz w:val="28"/>
          <w:szCs w:val="28"/>
        </w:rPr>
        <w:t>мероприятий Школы молодого заместителя директора по УР и НМР</w:t>
      </w:r>
    </w:p>
    <w:p w:rsidR="008E5C88" w:rsidRDefault="00AB353B" w:rsidP="00AB3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53B">
        <w:rPr>
          <w:rFonts w:ascii="Times New Roman" w:hAnsi="Times New Roman" w:cs="Times New Roman"/>
          <w:sz w:val="28"/>
          <w:szCs w:val="28"/>
        </w:rPr>
        <w:t>на</w:t>
      </w:r>
      <w:r w:rsidR="00F07BF0">
        <w:rPr>
          <w:rFonts w:ascii="Times New Roman" w:hAnsi="Times New Roman" w:cs="Times New Roman"/>
          <w:sz w:val="28"/>
          <w:szCs w:val="28"/>
        </w:rPr>
        <w:t xml:space="preserve"> </w:t>
      </w:r>
      <w:r w:rsidR="0002405B">
        <w:rPr>
          <w:rFonts w:ascii="Times New Roman" w:hAnsi="Times New Roman" w:cs="Times New Roman"/>
          <w:sz w:val="28"/>
          <w:szCs w:val="28"/>
        </w:rPr>
        <w:t>2019-</w:t>
      </w:r>
      <w:r w:rsidRPr="00AB353B">
        <w:rPr>
          <w:rFonts w:ascii="Times New Roman" w:hAnsi="Times New Roman" w:cs="Times New Roman"/>
          <w:sz w:val="28"/>
          <w:szCs w:val="28"/>
        </w:rPr>
        <w:t xml:space="preserve"> 2020 </w:t>
      </w:r>
      <w:r w:rsidR="00F07BF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AB353B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9978" w:type="dxa"/>
        <w:tblInd w:w="-743" w:type="dxa"/>
        <w:tblLook w:val="04A0" w:firstRow="1" w:lastRow="0" w:firstColumn="1" w:lastColumn="0" w:noHBand="0" w:noVBand="1"/>
      </w:tblPr>
      <w:tblGrid>
        <w:gridCol w:w="817"/>
        <w:gridCol w:w="3295"/>
        <w:gridCol w:w="1482"/>
        <w:gridCol w:w="2126"/>
        <w:gridCol w:w="2258"/>
      </w:tblGrid>
      <w:tr w:rsidR="00BC5047" w:rsidTr="009F3B68">
        <w:tc>
          <w:tcPr>
            <w:tcW w:w="817" w:type="dxa"/>
          </w:tcPr>
          <w:p w:rsidR="00AB353B" w:rsidRPr="009F3B68" w:rsidRDefault="00AB353B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5" w:type="dxa"/>
          </w:tcPr>
          <w:p w:rsidR="00AB353B" w:rsidRPr="009F3B68" w:rsidRDefault="00AB353B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482" w:type="dxa"/>
          </w:tcPr>
          <w:p w:rsidR="00AB353B" w:rsidRPr="009F3B68" w:rsidRDefault="00AB353B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AB353B" w:rsidRPr="009F3B68" w:rsidRDefault="00AB353B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58" w:type="dxa"/>
          </w:tcPr>
          <w:p w:rsidR="00AB353B" w:rsidRPr="009F3B68" w:rsidRDefault="00AB353B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07BF0" w:rsidTr="009F3B68">
        <w:tc>
          <w:tcPr>
            <w:tcW w:w="817" w:type="dxa"/>
          </w:tcPr>
          <w:p w:rsidR="00F07BF0" w:rsidRPr="0002405B" w:rsidRDefault="00F07BF0" w:rsidP="000240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07BF0" w:rsidRDefault="00F07BF0" w:rsidP="00F07BF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Управление функционированием внутренней системы оценки качества образования в современной школе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1482" w:type="dxa"/>
          </w:tcPr>
          <w:p w:rsidR="00F07BF0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126" w:type="dxa"/>
          </w:tcPr>
          <w:p w:rsidR="00F07BF0" w:rsidRPr="009F3B68" w:rsidRDefault="00F07BF0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258" w:type="dxa"/>
            <w:vMerge w:val="restart"/>
          </w:tcPr>
          <w:p w:rsidR="00F07BF0" w:rsidRPr="009F3B68" w:rsidRDefault="00F07BF0" w:rsidP="00F0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Никитченко В.Е.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 МУ «ИМЦ» г. Ухты, 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МОУ «СОШ № 2»</w:t>
            </w:r>
          </w:p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F0" w:rsidTr="00337F16">
        <w:tc>
          <w:tcPr>
            <w:tcW w:w="817" w:type="dxa"/>
          </w:tcPr>
          <w:p w:rsidR="00F07BF0" w:rsidRPr="0002405B" w:rsidRDefault="00F07BF0" w:rsidP="000240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:rsidR="00F07BF0" w:rsidRPr="00B8210F" w:rsidRDefault="00F07BF0" w:rsidP="00F0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BF0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Pr="00F07B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Современное поколение контрольно-оценочных инструментов ВСОКО</w:t>
            </w:r>
            <w:r w:rsidRPr="00F07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2" w:type="dxa"/>
          </w:tcPr>
          <w:p w:rsidR="00F07BF0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F07BF0" w:rsidRPr="009F3B68" w:rsidRDefault="00F07BF0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258" w:type="dxa"/>
            <w:vMerge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F0" w:rsidTr="009F3B68">
        <w:tc>
          <w:tcPr>
            <w:tcW w:w="817" w:type="dxa"/>
          </w:tcPr>
          <w:p w:rsidR="00F07BF0" w:rsidRPr="0002405B" w:rsidRDefault="00F07BF0" w:rsidP="000240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07BF0" w:rsidRPr="009F3B68" w:rsidRDefault="00F07BF0" w:rsidP="00F0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зам. директора по итогам проверок МОУ «СОШ №2», МОУ «СОШ №5», МОУ «СОШ №13»</w:t>
            </w:r>
          </w:p>
        </w:tc>
        <w:tc>
          <w:tcPr>
            <w:tcW w:w="1482" w:type="dxa"/>
          </w:tcPr>
          <w:p w:rsidR="00F07BF0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F07BF0" w:rsidRPr="009F3B68" w:rsidRDefault="00F07BF0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258" w:type="dxa"/>
            <w:vMerge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F0" w:rsidTr="009F3B68">
        <w:tc>
          <w:tcPr>
            <w:tcW w:w="817" w:type="dxa"/>
          </w:tcPr>
          <w:p w:rsidR="00F07BF0" w:rsidRPr="0002405B" w:rsidRDefault="00F07BF0" w:rsidP="000240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07BF0" w:rsidRPr="00EE555D" w:rsidRDefault="00F07BF0" w:rsidP="00F07BF0">
            <w:pPr>
              <w:shd w:val="clear" w:color="auto" w:fill="FCFCFC"/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5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Семинар «Эффективная организация методической работы в школе»</w:t>
            </w:r>
          </w:p>
          <w:p w:rsidR="00F07BF0" w:rsidRPr="009F3B68" w:rsidRDefault="00F07BF0" w:rsidP="00F0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258" w:type="dxa"/>
            <w:vMerge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F0" w:rsidTr="009F3B68">
        <w:tc>
          <w:tcPr>
            <w:tcW w:w="817" w:type="dxa"/>
          </w:tcPr>
          <w:p w:rsidR="00F07BF0" w:rsidRPr="0002405B" w:rsidRDefault="00F07BF0" w:rsidP="000240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07BF0" w:rsidRPr="003604BB" w:rsidRDefault="00F07BF0" w:rsidP="00F07BF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4BB">
              <w:rPr>
                <w:rFonts w:ascii="Times New Roman" w:hAnsi="Times New Roman" w:cs="Times New Roman"/>
                <w:sz w:val="28"/>
                <w:szCs w:val="28"/>
              </w:rPr>
              <w:t>Семинар «Организация  методической работы педагогов: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4BB"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методы»</w:t>
            </w:r>
          </w:p>
        </w:tc>
        <w:tc>
          <w:tcPr>
            <w:tcW w:w="1482" w:type="dxa"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258" w:type="dxa"/>
            <w:vMerge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F0" w:rsidTr="009F3B68">
        <w:tc>
          <w:tcPr>
            <w:tcW w:w="817" w:type="dxa"/>
          </w:tcPr>
          <w:p w:rsidR="00F07BF0" w:rsidRPr="0002405B" w:rsidRDefault="00F07BF0" w:rsidP="000240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07BF0" w:rsidRPr="009F3B68" w:rsidRDefault="00F07BF0" w:rsidP="00F0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Семинар «Ресурсы успешности школы. Зоны ближайшего развития» </w:t>
            </w:r>
          </w:p>
        </w:tc>
        <w:tc>
          <w:tcPr>
            <w:tcW w:w="1482" w:type="dxa"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258" w:type="dxa"/>
            <w:vMerge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F0" w:rsidTr="009F3B68">
        <w:tc>
          <w:tcPr>
            <w:tcW w:w="817" w:type="dxa"/>
          </w:tcPr>
          <w:p w:rsidR="00F07BF0" w:rsidRPr="0002405B" w:rsidRDefault="00F07BF0" w:rsidP="000240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F07BF0" w:rsidRPr="009F3B68" w:rsidRDefault="00F07BF0" w:rsidP="00F0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Семинар «Промежуточная аттестация как вид оценки образовательных ресурсов»</w:t>
            </w:r>
          </w:p>
        </w:tc>
        <w:tc>
          <w:tcPr>
            <w:tcW w:w="1482" w:type="dxa"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258" w:type="dxa"/>
            <w:vMerge/>
          </w:tcPr>
          <w:p w:rsidR="00F07BF0" w:rsidRPr="009F3B68" w:rsidRDefault="00F07BF0" w:rsidP="009F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5B" w:rsidRPr="00AB353B" w:rsidRDefault="0002405B" w:rsidP="00F07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405B" w:rsidRPr="00AB353B" w:rsidSect="008E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C36"/>
    <w:multiLevelType w:val="hybridMultilevel"/>
    <w:tmpl w:val="E4C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51FF"/>
    <w:multiLevelType w:val="hybridMultilevel"/>
    <w:tmpl w:val="E4C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225D"/>
    <w:multiLevelType w:val="hybridMultilevel"/>
    <w:tmpl w:val="1DB0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E0602"/>
    <w:multiLevelType w:val="hybridMultilevel"/>
    <w:tmpl w:val="5652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B"/>
    <w:rsid w:val="0002405B"/>
    <w:rsid w:val="00031183"/>
    <w:rsid w:val="001B6B13"/>
    <w:rsid w:val="00210AF0"/>
    <w:rsid w:val="002A5BA4"/>
    <w:rsid w:val="003512E1"/>
    <w:rsid w:val="003604BB"/>
    <w:rsid w:val="004650B2"/>
    <w:rsid w:val="004E1BC8"/>
    <w:rsid w:val="007A6A6F"/>
    <w:rsid w:val="0087058D"/>
    <w:rsid w:val="008E5C88"/>
    <w:rsid w:val="009F3B68"/>
    <w:rsid w:val="00AA4020"/>
    <w:rsid w:val="00AB353B"/>
    <w:rsid w:val="00AD069F"/>
    <w:rsid w:val="00BC5047"/>
    <w:rsid w:val="00DC7E73"/>
    <w:rsid w:val="00EE555D"/>
    <w:rsid w:val="00F07BF0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5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A4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C5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5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A4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C5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cp:lastPrinted>2020-01-16T11:17:00Z</cp:lastPrinted>
  <dcterms:created xsi:type="dcterms:W3CDTF">2020-11-06T07:39:00Z</dcterms:created>
  <dcterms:modified xsi:type="dcterms:W3CDTF">2020-11-06T08:17:00Z</dcterms:modified>
</cp:coreProperties>
</file>